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827A66C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4763FF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DED000C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763F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ED276F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6F4CB9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A1F99EE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466324757"/>
                    <w:placeholder>
                      <w:docPart w:val="6710AB7ACD6B4E7F9B3BE7F1CF50C914"/>
                    </w:placeholder>
                  </w:sdtPr>
                  <w:sdtContent>
                    <w:r w:rsidR="009F416D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9F416D">
                  <w:rPr>
                    <w:rFonts w:asciiTheme="majorHAnsi" w:hAnsiTheme="majorHAnsi"/>
                    <w:sz w:val="20"/>
                    <w:szCs w:val="20"/>
                  </w:rPr>
                  <w:t xml:space="preserve">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F416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59E0A98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3044BF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3044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044BF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9/15/2022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1C29DE5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106264267"/>
                        <w:placeholder>
                          <w:docPart w:val="A6C30E766A0B4C61B499079FEE96C66B"/>
                        </w:placeholder>
                      </w:sdtPr>
                      <w:sdtContent>
                        <w:r w:rsidR="00470178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701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3590B0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B640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B64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0097B7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469038500"/>
                        <w:placeholder>
                          <w:docPart w:val="5BA28EC55E3B4349875EDA7A74EDBED6"/>
                        </w:placeholder>
                      </w:sdtPr>
                      <w:sdtContent>
                        <w:r w:rsidR="00D37DB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7DB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66BBCAF" w:rsidR="007D371A" w:rsidRPr="008426D1" w:rsidRDefault="006F4CB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25DDE1D7" w:rsidR="003F2F3D" w:rsidRPr="00A865C3" w:rsidRDefault="006F4CB9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 term Fall 2023, Bulletin Year 2023-2024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1F399C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58C7EE1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84F69E4" w:rsidR="00A865C3" w:rsidRDefault="004763F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161DA9">
              <w:rPr>
                <w:rFonts w:asciiTheme="majorHAnsi" w:hAnsiTheme="majorHAnsi" w:cs="Arial"/>
                <w:b/>
                <w:sz w:val="20"/>
                <w:szCs w:val="20"/>
              </w:rPr>
              <w:t>463</w:t>
            </w:r>
          </w:p>
        </w:tc>
        <w:tc>
          <w:tcPr>
            <w:tcW w:w="2051" w:type="pct"/>
          </w:tcPr>
          <w:p w14:paraId="4C031803" w14:textId="482A6D9B" w:rsidR="00A865C3" w:rsidRDefault="006F4CB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D72A9E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D72A9E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Title </w:t>
            </w:r>
          </w:p>
          <w:p w14:paraId="35F994A4" w14:textId="5B00BEC4" w:rsidR="00D72A9E" w:rsidRPr="00D145D1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069A0C2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Special Topics</w:t>
            </w:r>
          </w:p>
        </w:tc>
        <w:tc>
          <w:tcPr>
            <w:tcW w:w="2051" w:type="pct"/>
          </w:tcPr>
          <w:p w14:paraId="147E32A6" w14:textId="1C802A83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D72A9E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D72A9E" w:rsidRDefault="00D72A9E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6C345BBD" w14:textId="3DC004DC" w:rsidR="00D72A9E" w:rsidRDefault="00161DA9" w:rsidP="00AD2D4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1DA9">
              <w:rPr>
                <w:rFonts w:asciiTheme="majorHAnsi" w:hAnsiTheme="majorHAnsi" w:cs="Arial"/>
                <w:b/>
                <w:sz w:val="20"/>
                <w:szCs w:val="20"/>
              </w:rPr>
              <w:t xml:space="preserve">Intensive study of individual authors, limited periods, movements, or specific theme. </w:t>
            </w:r>
          </w:p>
        </w:tc>
        <w:tc>
          <w:tcPr>
            <w:tcW w:w="2051" w:type="pct"/>
          </w:tcPr>
          <w:p w14:paraId="2FB04444" w14:textId="0A87380D" w:rsidR="00D72A9E" w:rsidRDefault="00161DA9" w:rsidP="00D72A9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61DA9">
              <w:rPr>
                <w:rFonts w:asciiTheme="majorHAnsi" w:hAnsiTheme="majorHAnsi" w:cs="Arial"/>
                <w:b/>
                <w:sz w:val="20"/>
                <w:szCs w:val="20"/>
              </w:rPr>
              <w:t xml:space="preserve">Intensive study of individual authors, limited periods, movements, or specific theme. </w:t>
            </w:r>
            <w:r w:rsidR="00AD2D41">
              <w:rPr>
                <w:rFonts w:asciiTheme="majorHAnsi" w:hAnsiTheme="majorHAnsi" w:cs="Arial"/>
                <w:b/>
                <w:sz w:val="20"/>
                <w:szCs w:val="20"/>
              </w:rPr>
              <w:t>May be repeated when topic changes.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9E509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24336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AD0ABF5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 specific previous knowledge necessary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074662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33B2B0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17D9B4F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161DA9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6735C513" w:rsidR="00AF68E8" w:rsidRPr="008426D1" w:rsidRDefault="00161DA9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EA3122C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C89EF9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827E39">
            <w:rPr>
              <w:b/>
              <w:bCs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827E39">
        <w:rPr>
          <w:rFonts w:asciiTheme="majorHAnsi" w:hAnsiTheme="majorHAnsi" w:cs="Arial"/>
          <w:sz w:val="20"/>
          <w:szCs w:val="20"/>
        </w:rPr>
        <w:t xml:space="preserve"> As ENG </w:t>
      </w:r>
      <w:r w:rsidR="004763FF">
        <w:rPr>
          <w:rFonts w:asciiTheme="majorHAnsi" w:hAnsiTheme="majorHAnsi" w:cs="Arial"/>
          <w:sz w:val="20"/>
          <w:szCs w:val="20"/>
        </w:rPr>
        <w:t>4</w:t>
      </w:r>
      <w:r w:rsidR="00827E39">
        <w:rPr>
          <w:rFonts w:asciiTheme="majorHAnsi" w:hAnsiTheme="majorHAnsi" w:cs="Arial"/>
          <w:sz w:val="20"/>
          <w:szCs w:val="20"/>
        </w:rPr>
        <w:t>463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1284139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-725297057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1654F564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alias w:val="Select Yes / No"/>
              <w:tag w:val="Select Yes / No"/>
              <w:id w:val="1780374511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D864534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alias w:val="Select Yes / No"/>
              <w:tag w:val="Select Yes / No"/>
              <w:id w:val="759265482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9F070A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7B5546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4FCEDFAA" w:rsidR="00A966C5" w:rsidRPr="008426D1" w:rsidRDefault="00D063D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3F05E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alias w:val="Select Yes / No"/>
              <w:tag w:val="Select Yes / No"/>
              <w:id w:val="-2040653155"/>
            </w:sdtPr>
            <w:sdtContent>
              <w:r w:rsidR="005D0940" w:rsidRPr="005D0940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FE53F8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5D0940">
            <w:rPr>
              <w:rFonts w:asciiTheme="majorHAnsi" w:hAnsiTheme="majorHAnsi" w:cs="Arial"/>
              <w:sz w:val="20"/>
              <w:szCs w:val="20"/>
            </w:rPr>
            <w:t xml:space="preserve">To give students more options, we are requesting that </w:t>
          </w:r>
          <w:r w:rsidR="00D063D5">
            <w:rPr>
              <w:rFonts w:asciiTheme="majorHAnsi" w:hAnsiTheme="majorHAnsi" w:cs="Arial"/>
              <w:sz w:val="20"/>
              <w:szCs w:val="20"/>
            </w:rPr>
            <w:t>the course be repeatable</w:t>
          </w:r>
          <w:r w:rsidR="005D0940">
            <w:rPr>
              <w:rFonts w:asciiTheme="majorHAnsi" w:hAnsiTheme="majorHAnsi" w:cs="Arial"/>
              <w:sz w:val="20"/>
              <w:szCs w:val="20"/>
            </w:rPr>
            <w:t xml:space="preserve"> for credit when the topic changes, that is, when it is essentially a different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665AF7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95586874"/>
        </w:sdtPr>
        <w:sdtContent>
          <w:r w:rsidR="005D0940" w:rsidRPr="005D0940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570A5DD" w14:textId="77777777" w:rsidR="005D0940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</w:p>
    <w:p w14:paraId="21338E2C" w14:textId="67108D8D" w:rsidR="005D0940" w:rsidRDefault="001505E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Cs w:val="18"/>
        </w:rPr>
      </w:pPr>
      <w:r>
        <w:rPr>
          <w:rFonts w:asciiTheme="majorHAnsi" w:hAnsiTheme="majorHAnsi"/>
          <w:b/>
          <w:iCs/>
          <w:szCs w:val="18"/>
        </w:rPr>
        <w:t>G</w:t>
      </w:r>
      <w:r w:rsidR="005D0940" w:rsidRPr="005D0940">
        <w:rPr>
          <w:rFonts w:asciiTheme="majorHAnsi" w:hAnsiTheme="majorHAnsi"/>
          <w:b/>
          <w:iCs/>
          <w:szCs w:val="18"/>
        </w:rPr>
        <w:t>raduate Bulletin 202</w:t>
      </w:r>
      <w:r>
        <w:rPr>
          <w:rFonts w:asciiTheme="majorHAnsi" w:hAnsiTheme="majorHAnsi"/>
          <w:b/>
          <w:iCs/>
          <w:szCs w:val="18"/>
        </w:rPr>
        <w:t>1</w:t>
      </w:r>
      <w:r w:rsidR="005D0940" w:rsidRPr="005D0940">
        <w:rPr>
          <w:rFonts w:asciiTheme="majorHAnsi" w:hAnsiTheme="majorHAnsi"/>
          <w:b/>
          <w:iCs/>
          <w:szCs w:val="18"/>
        </w:rPr>
        <w:t>-202</w:t>
      </w:r>
      <w:r>
        <w:rPr>
          <w:rFonts w:asciiTheme="majorHAnsi" w:hAnsiTheme="majorHAnsi"/>
          <w:b/>
          <w:iCs/>
          <w:szCs w:val="18"/>
        </w:rPr>
        <w:t>2</w:t>
      </w:r>
    </w:p>
    <w:p w14:paraId="4A162882" w14:textId="77777777" w:rsidR="005D0940" w:rsidRPr="001505ED" w:rsidRDefault="005D0940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Cs/>
          <w:sz w:val="16"/>
          <w:szCs w:val="16"/>
        </w:rPr>
      </w:pPr>
    </w:p>
    <w:p w14:paraId="1E938C83" w14:textId="07563CAF" w:rsidR="00D3680D" w:rsidRPr="001505ED" w:rsidRDefault="00000000" w:rsidP="005D094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16"/>
          <w:u w:val="single"/>
        </w:rPr>
      </w:pPr>
      <w:hyperlink r:id="rId9" w:anchor="acalog_template_course_filter" w:history="1">
        <w:r w:rsidR="001505ED" w:rsidRPr="001505ED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https://catalog.astate.edu/content.php?filter%5B27%5D=ENG&amp;filter%5B29%5D=&amp;filter%5Bcourse_type%5D=-1&amp;filter%5Bkeyword%5D=&amp;filter%5B32%5D=1&amp;filter%5Bcpage%5D=1&amp;cur_cat_oid=2&amp;expand=&amp;navoid=48&amp;search_database=Filter#acalog_template_course_filter</w:t>
        </w:r>
      </w:hyperlink>
      <w:r w:rsidR="001505ED" w:rsidRPr="001505ED">
        <w:rPr>
          <w:sz w:val="16"/>
          <w:szCs w:val="16"/>
        </w:rPr>
        <w:t xml:space="preserve"> </w:t>
      </w:r>
    </w:p>
    <w:tbl>
      <w:tblPr>
        <w:tblW w:w="872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1"/>
      </w:tblGrid>
      <w:tr w:rsidR="00D063D5" w:rsidRPr="00D063D5" w14:paraId="400EEEDD" w14:textId="77777777" w:rsidTr="00161DA9">
        <w:trPr>
          <w:trHeight w:val="414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E10FF" w14:textId="347FDF6A" w:rsidR="00D063D5" w:rsidRPr="00D063D5" w:rsidRDefault="005D0940" w:rsidP="00D063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CURRENT</w:t>
            </w:r>
          </w:p>
        </w:tc>
      </w:tr>
    </w:tbl>
    <w:p w14:paraId="55B58C7B" w14:textId="0E323424" w:rsidR="00161DA9" w:rsidRPr="00161DA9" w:rsidRDefault="00161DA9" w:rsidP="00161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A9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131E8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 xml:space="preserve">ENG </w:t>
        </w:r>
        <w:r w:rsidR="001505ED" w:rsidRPr="00131E8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5</w:t>
        </w:r>
        <w:r w:rsidRPr="00131E82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463 - Special Topics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161DA9" w:rsidRPr="00161DA9" w14:paraId="0A6EFA25" w14:textId="77777777" w:rsidTr="00161D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30DB2A38" w14:textId="77777777" w:rsidR="00161DA9" w:rsidRPr="00161DA9" w:rsidRDefault="00000000" w:rsidP="00161DA9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161DA9" w:rsidRPr="00161DA9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62EF7085" w14:textId="50220399" w:rsidR="00161DA9" w:rsidRPr="00161DA9" w:rsidRDefault="00161DA9" w:rsidP="00161DA9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61D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ENG </w:t>
            </w:r>
            <w:r w:rsidR="001505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Pr="00161D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463 - Special Topics</w:t>
            </w:r>
          </w:p>
          <w:p w14:paraId="16BC97C7" w14:textId="77777777" w:rsidR="00161DA9" w:rsidRPr="00161DA9" w:rsidRDefault="002D242B" w:rsidP="00161D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D1DA7A7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C1771A0" w14:textId="152323E8" w:rsidR="00161DA9" w:rsidRPr="00161DA9" w:rsidRDefault="00161DA9" w:rsidP="00161DA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161DA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>Intensive study of individual authors, limited periods, move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softHyphen/>
              <w:t xml:space="preserve">ments, or specific theme. </w:t>
            </w:r>
            <w:r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May be repeated when topic changes.  </w:t>
            </w:r>
            <w:r w:rsidRPr="00161DA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Fall.</w:t>
            </w:r>
          </w:p>
        </w:tc>
      </w:tr>
    </w:tbl>
    <w:p w14:paraId="1F8DBB8B" w14:textId="1B607DB8" w:rsid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p w14:paraId="5FC3B47D" w14:textId="77777777" w:rsidR="005D0940" w:rsidRPr="005D0940" w:rsidRDefault="005D094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u w:val="single"/>
        </w:rPr>
      </w:pPr>
    </w:p>
    <w:tbl>
      <w:tblPr>
        <w:tblW w:w="876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2"/>
        <w:gridCol w:w="45"/>
      </w:tblGrid>
      <w:tr w:rsidR="00D063D5" w:rsidRPr="00D063D5" w14:paraId="462DD368" w14:textId="77777777" w:rsidTr="00AD2D41">
        <w:trPr>
          <w:gridAfter w:val="1"/>
          <w:trHeight w:val="837"/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024D15" w14:textId="77777777" w:rsidR="00D063D5" w:rsidRDefault="00D063D5" w:rsidP="00A96468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</w:pPr>
            <w:r w:rsidRPr="00D063D5">
              <w:rPr>
                <w:rFonts w:asciiTheme="majorHAnsi" w:hAnsiTheme="majorHAnsi" w:cs="Arial"/>
                <w:b/>
                <w:bCs/>
                <w:sz w:val="20"/>
                <w:szCs w:val="20"/>
                <w:u w:val="single"/>
              </w:rPr>
              <w:t>PROPOSED</w:t>
            </w:r>
          </w:p>
          <w:p w14:paraId="5CDB24DA" w14:textId="77777777" w:rsidR="00AD2D41" w:rsidRPr="005D0940" w:rsidRDefault="00AD2D41" w:rsidP="00AD2D41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36503D68" w14:textId="226421A4" w:rsidR="00161DA9" w:rsidRPr="00161DA9" w:rsidRDefault="00161DA9" w:rsidP="0016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D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2" w:history="1">
              <w:r w:rsidRPr="00131E82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ENG </w:t>
              </w:r>
              <w:r w:rsidR="001505ED" w:rsidRPr="00131E82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5</w:t>
              </w:r>
              <w:r w:rsidRPr="00131E82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463 - Special Topics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61DA9" w:rsidRPr="00161DA9" w14:paraId="6F658407" w14:textId="77777777" w:rsidTr="00A9646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3F509852" w14:textId="77777777" w:rsidR="00161DA9" w:rsidRPr="00161DA9" w:rsidRDefault="00000000" w:rsidP="00161DA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161DA9" w:rsidRPr="00161DA9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11F05DF4" w14:textId="50296740" w:rsidR="00161DA9" w:rsidRPr="00161DA9" w:rsidRDefault="00161DA9" w:rsidP="00161DA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61D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ENG </w:t>
                  </w:r>
                  <w:r w:rsidR="001505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161D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463 - Special Topics</w:t>
                  </w:r>
                </w:p>
                <w:p w14:paraId="4D511D27" w14:textId="77777777" w:rsidR="00161DA9" w:rsidRPr="00161DA9" w:rsidRDefault="002D242B" w:rsidP="00161DA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361748CA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3BD82DE5" w14:textId="77777777" w:rsidR="00161DA9" w:rsidRPr="00161DA9" w:rsidRDefault="00161DA9" w:rsidP="00161DA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161DA9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  <w:t>Intensive study of individual authors, limited periods, move</w:t>
                  </w:r>
                  <w:r w:rsidRPr="00161DA9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softHyphen/>
                    <w:t>ments, or specific theme. May be repeated when topic changes.  Fall.</w:t>
                  </w:r>
                </w:p>
              </w:tc>
            </w:tr>
          </w:tbl>
          <w:p w14:paraId="55A56C05" w14:textId="64E6212B" w:rsidR="00AD2D41" w:rsidRPr="00D063D5" w:rsidRDefault="00AD2D41" w:rsidP="00A96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063D5" w:rsidRPr="00D063D5" w14:paraId="0AA5ED10" w14:textId="77777777" w:rsidTr="00A96468">
        <w:trPr>
          <w:trHeight w:val="33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42395" w14:textId="77777777" w:rsidR="00D063D5" w:rsidRPr="00D063D5" w:rsidRDefault="00D063D5" w:rsidP="00A964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FC4C605" w14:textId="77777777" w:rsidR="00895557" w:rsidRPr="008426D1" w:rsidRDefault="00895557" w:rsidP="006C56A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AFE2E" w14:textId="77777777" w:rsidR="002D242B" w:rsidRDefault="002D242B" w:rsidP="00AF3758">
      <w:pPr>
        <w:spacing w:after="0" w:line="240" w:lineRule="auto"/>
      </w:pPr>
      <w:r>
        <w:separator/>
      </w:r>
    </w:p>
  </w:endnote>
  <w:endnote w:type="continuationSeparator" w:id="0">
    <w:p w14:paraId="36FDA0F2" w14:textId="77777777" w:rsidR="002D242B" w:rsidRDefault="002D242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8C6AB42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1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0AC" w14:textId="77777777" w:rsidR="002D242B" w:rsidRDefault="002D242B" w:rsidP="00AF3758">
      <w:pPr>
        <w:spacing w:after="0" w:line="240" w:lineRule="auto"/>
      </w:pPr>
      <w:r>
        <w:separator/>
      </w:r>
    </w:p>
  </w:footnote>
  <w:footnote w:type="continuationSeparator" w:id="0">
    <w:p w14:paraId="341587B4" w14:textId="77777777" w:rsidR="002D242B" w:rsidRDefault="002D242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9741818">
    <w:abstractNumId w:val="4"/>
  </w:num>
  <w:num w:numId="2" w16cid:durableId="68357822">
    <w:abstractNumId w:val="0"/>
  </w:num>
  <w:num w:numId="3" w16cid:durableId="900599456">
    <w:abstractNumId w:val="10"/>
  </w:num>
  <w:num w:numId="4" w16cid:durableId="958029665">
    <w:abstractNumId w:val="21"/>
  </w:num>
  <w:num w:numId="5" w16cid:durableId="972174262">
    <w:abstractNumId w:val="23"/>
  </w:num>
  <w:num w:numId="6" w16cid:durableId="1857765182">
    <w:abstractNumId w:val="15"/>
  </w:num>
  <w:num w:numId="7" w16cid:durableId="1126006568">
    <w:abstractNumId w:val="8"/>
  </w:num>
  <w:num w:numId="8" w16cid:durableId="672995523">
    <w:abstractNumId w:val="20"/>
  </w:num>
  <w:num w:numId="9" w16cid:durableId="2118061570">
    <w:abstractNumId w:val="9"/>
  </w:num>
  <w:num w:numId="10" w16cid:durableId="66878249">
    <w:abstractNumId w:val="6"/>
  </w:num>
  <w:num w:numId="11" w16cid:durableId="897519067">
    <w:abstractNumId w:val="17"/>
  </w:num>
  <w:num w:numId="12" w16cid:durableId="1231190143">
    <w:abstractNumId w:val="14"/>
  </w:num>
  <w:num w:numId="13" w16cid:durableId="2114977859">
    <w:abstractNumId w:val="11"/>
  </w:num>
  <w:num w:numId="14" w16cid:durableId="2114354289">
    <w:abstractNumId w:val="7"/>
  </w:num>
  <w:num w:numId="15" w16cid:durableId="1244529616">
    <w:abstractNumId w:val="1"/>
  </w:num>
  <w:num w:numId="16" w16cid:durableId="1618561147">
    <w:abstractNumId w:val="2"/>
  </w:num>
  <w:num w:numId="17" w16cid:durableId="426583865">
    <w:abstractNumId w:val="22"/>
  </w:num>
  <w:num w:numId="18" w16cid:durableId="1791585092">
    <w:abstractNumId w:val="12"/>
  </w:num>
  <w:num w:numId="19" w16cid:durableId="936904757">
    <w:abstractNumId w:val="13"/>
  </w:num>
  <w:num w:numId="20" w16cid:durableId="2098402412">
    <w:abstractNumId w:val="18"/>
  </w:num>
  <w:num w:numId="21" w16cid:durableId="1801336945">
    <w:abstractNumId w:val="16"/>
  </w:num>
  <w:num w:numId="22" w16cid:durableId="807891961">
    <w:abstractNumId w:val="5"/>
  </w:num>
  <w:num w:numId="23" w16cid:durableId="1230729722">
    <w:abstractNumId w:val="3"/>
  </w:num>
  <w:num w:numId="24" w16cid:durableId="5146860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6F0E"/>
    <w:rsid w:val="0006489D"/>
    <w:rsid w:val="00066BF1"/>
    <w:rsid w:val="00076F60"/>
    <w:rsid w:val="0008410E"/>
    <w:rsid w:val="0009316A"/>
    <w:rsid w:val="000A654B"/>
    <w:rsid w:val="000A7AB0"/>
    <w:rsid w:val="000D06F1"/>
    <w:rsid w:val="000E0BB8"/>
    <w:rsid w:val="000F0FE3"/>
    <w:rsid w:val="000F5476"/>
    <w:rsid w:val="00101FF4"/>
    <w:rsid w:val="00103070"/>
    <w:rsid w:val="00131E82"/>
    <w:rsid w:val="001505ED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1DA9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242B"/>
    <w:rsid w:val="002E0CD3"/>
    <w:rsid w:val="002E3BD5"/>
    <w:rsid w:val="002E544F"/>
    <w:rsid w:val="003044B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AB1"/>
    <w:rsid w:val="003D2DDC"/>
    <w:rsid w:val="003D5ADD"/>
    <w:rsid w:val="003D6A97"/>
    <w:rsid w:val="003D72FB"/>
    <w:rsid w:val="003D7DF6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0178"/>
    <w:rsid w:val="00473252"/>
    <w:rsid w:val="00474C39"/>
    <w:rsid w:val="004763FF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07F69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094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6AF"/>
    <w:rsid w:val="006D0246"/>
    <w:rsid w:val="006D258C"/>
    <w:rsid w:val="006D3578"/>
    <w:rsid w:val="006E6117"/>
    <w:rsid w:val="006F3A80"/>
    <w:rsid w:val="006F4CB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73E5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27E3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099"/>
    <w:rsid w:val="009B22B2"/>
    <w:rsid w:val="009B2E40"/>
    <w:rsid w:val="009C3321"/>
    <w:rsid w:val="009D1CDB"/>
    <w:rsid w:val="009E1002"/>
    <w:rsid w:val="009F04BB"/>
    <w:rsid w:val="009F416D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2D41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8B1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2E76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3D5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DBA"/>
    <w:rsid w:val="00D4202C"/>
    <w:rsid w:val="00D4255A"/>
    <w:rsid w:val="00D51205"/>
    <w:rsid w:val="00D57716"/>
    <w:rsid w:val="00D66C39"/>
    <w:rsid w:val="00D67AC4"/>
    <w:rsid w:val="00D72A9E"/>
    <w:rsid w:val="00D91DED"/>
    <w:rsid w:val="00D95DA5"/>
    <w:rsid w:val="00D96A29"/>
    <w:rsid w:val="00D979DD"/>
    <w:rsid w:val="00DB1CDE"/>
    <w:rsid w:val="00DB3463"/>
    <w:rsid w:val="00DB587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B6400"/>
    <w:rsid w:val="00EC52BB"/>
    <w:rsid w:val="00EC5D93"/>
    <w:rsid w:val="00EC6970"/>
    <w:rsid w:val="00ED5E7F"/>
    <w:rsid w:val="00EE0357"/>
    <w:rsid w:val="00EE2479"/>
    <w:rsid w:val="00EF2038"/>
    <w:rsid w:val="00EF243F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D06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94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063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D063D5"/>
  </w:style>
  <w:style w:type="character" w:styleId="Strong">
    <w:name w:val="Strong"/>
    <w:basedOn w:val="DefaultParagraphFont"/>
    <w:uiPriority w:val="22"/>
    <w:qFormat/>
    <w:rsid w:val="00D0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8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4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186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2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727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6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215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507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507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2&amp;expand=&amp;navoid=48&amp;search_database=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710AB7ACD6B4E7F9B3BE7F1CF50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6E95-7AFB-463B-B91C-D43D7E639F88}"/>
      </w:docPartPr>
      <w:docPartBody>
        <w:p w:rsidR="006A464C" w:rsidRDefault="00343E9F" w:rsidP="00343E9F">
          <w:pPr>
            <w:pStyle w:val="6710AB7ACD6B4E7F9B3BE7F1CF50C91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6C30E766A0B4C61B499079FEE96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F531-FCBB-4FBF-A478-B46715C48C08}"/>
      </w:docPartPr>
      <w:docPartBody>
        <w:p w:rsidR="00C54C0B" w:rsidRDefault="00CC5116" w:rsidP="00CC5116">
          <w:pPr>
            <w:pStyle w:val="A6C30E766A0B4C61B499079FEE96C66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BA28EC55E3B4349875EDA7A74ED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98AE7-A0E4-1441-976F-BA4905BA245B}"/>
      </w:docPartPr>
      <w:docPartBody>
        <w:p w:rsidR="00000000" w:rsidRDefault="00A3351E" w:rsidP="00A3351E">
          <w:pPr>
            <w:pStyle w:val="5BA28EC55E3B4349875EDA7A74EDBED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43E9F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4E35"/>
    <w:rsid w:val="006A464C"/>
    <w:rsid w:val="006C3910"/>
    <w:rsid w:val="00771185"/>
    <w:rsid w:val="008822A5"/>
    <w:rsid w:val="00891F77"/>
    <w:rsid w:val="00913E4B"/>
    <w:rsid w:val="0096458F"/>
    <w:rsid w:val="009D102F"/>
    <w:rsid w:val="009D439F"/>
    <w:rsid w:val="00A20583"/>
    <w:rsid w:val="00A3351E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54C0B"/>
    <w:rsid w:val="00CA375F"/>
    <w:rsid w:val="00CB25D5"/>
    <w:rsid w:val="00CC5116"/>
    <w:rsid w:val="00CD4EF8"/>
    <w:rsid w:val="00CD656D"/>
    <w:rsid w:val="00CE424B"/>
    <w:rsid w:val="00CE7C19"/>
    <w:rsid w:val="00D72E10"/>
    <w:rsid w:val="00D87B77"/>
    <w:rsid w:val="00D96F4E"/>
    <w:rsid w:val="00DC036A"/>
    <w:rsid w:val="00DC0419"/>
    <w:rsid w:val="00DD12EE"/>
    <w:rsid w:val="00DE6391"/>
    <w:rsid w:val="00E80F0B"/>
    <w:rsid w:val="00EB3740"/>
    <w:rsid w:val="00EF3C48"/>
    <w:rsid w:val="00F0343A"/>
    <w:rsid w:val="00F6324D"/>
    <w:rsid w:val="00F70181"/>
    <w:rsid w:val="00FB49E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710AB7ACD6B4E7F9B3BE7F1CF50C914">
    <w:name w:val="6710AB7ACD6B4E7F9B3BE7F1CF50C914"/>
    <w:rsid w:val="00343E9F"/>
    <w:pPr>
      <w:spacing w:after="160" w:line="259" w:lineRule="auto"/>
    </w:pPr>
  </w:style>
  <w:style w:type="paragraph" w:customStyle="1" w:styleId="A6C30E766A0B4C61B499079FEE96C66B">
    <w:name w:val="A6C30E766A0B4C61B499079FEE96C66B"/>
    <w:rsid w:val="00CC5116"/>
    <w:pPr>
      <w:spacing w:after="160" w:line="259" w:lineRule="auto"/>
    </w:pPr>
  </w:style>
  <w:style w:type="paragraph" w:customStyle="1" w:styleId="5BA28EC55E3B4349875EDA7A74EDBED6">
    <w:name w:val="5BA28EC55E3B4349875EDA7A74EDBED6"/>
    <w:rsid w:val="00A3351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4820-1EC3-4A42-B37B-1C74B084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2022-09-15T20:17:00Z</dcterms:created>
  <dcterms:modified xsi:type="dcterms:W3CDTF">2022-11-29T18:51:00Z</dcterms:modified>
</cp:coreProperties>
</file>