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5B4742C6" w:rsidR="00D9092D" w:rsidRPr="00AE4123" w:rsidRDefault="008061E7" w:rsidP="008061E7">
            <w:pPr>
              <w:tabs>
                <w:tab w:val="left" w:pos="71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LAC163</w:t>
            </w: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0020C521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1756B9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proofErr w:type="gramStart"/>
      <w:r>
        <w:rPr>
          <w:rFonts w:ascii="MS Gothic" w:eastAsia="MS Gothic" w:hAnsi="MS Gothic" w:cs="Arial"/>
          <w:b/>
          <w:szCs w:val="20"/>
        </w:rPr>
        <w:t>[ ]</w:t>
      </w:r>
      <w:proofErr w:type="gramEnd"/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4BDD40E8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155729237"/>
                          <w:placeholder>
                            <w:docPart w:val="71E12C0E52ED44A2AE6F85CBA7C820ED"/>
                          </w:placeholder>
                        </w:sdtPr>
                        <w:sdtContent>
                          <w:r w:rsidR="009F46E2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Warren Johnson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2-10-1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4528E6C7" w:rsidR="00AB4AA6" w:rsidRDefault="009F46E2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10/16/2022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241C5B48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Content>
                      <w:proofErr w:type="spellStart"/>
                      <w:r w:rsidR="00BC466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Vicent</w:t>
                      </w:r>
                      <w:proofErr w:type="spellEnd"/>
                      <w:r w:rsidR="00BC4660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 Moreno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mallCaps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2-10-1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4D52119E" w:rsidR="00AB4AA6" w:rsidRDefault="00BC4660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BC4660"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t>10/17/2022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2AD894CE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392300857"/>
                          <w:placeholder>
                            <w:docPart w:val="47D5BF1A1A3442BC9208E94F8D4B2508"/>
                          </w:placeholder>
                        </w:sdtPr>
                        <w:sdtContent>
                          <w:r w:rsidR="00A40CAC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 xml:space="preserve">Warren Johnson    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22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2E89BE81" w:rsidR="00AB4AA6" w:rsidRDefault="00A40CAC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10/25/2022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14B4CF0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Content>
                      <w:r w:rsidR="00BA7B2D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Gina Hogue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2-10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27EB2303" w:rsidR="00AB4AA6" w:rsidRDefault="00BA7B2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10/26/2022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00000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</w:t>
            </w:r>
            <w:proofErr w:type="gramStart"/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proofErr w:type="gramEnd"/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6ECA4BE6" w:rsidR="00AB4AA6" w:rsidRDefault="00000000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-1110199409"/>
                          <w:placeholder>
                            <w:docPart w:val="8214BCA781B1714F831948B3673C0A1D"/>
                          </w:placeholder>
                        </w:sdtPr>
                        <w:sdtContent>
                          <w:r w:rsidR="00A478B6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Alan Utter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2-11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7C76BD6A" w:rsidR="00AB4AA6" w:rsidRDefault="00A478B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11/15/2022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Content>
        <w:p w14:paraId="5C87CF8F" w14:textId="22768A28" w:rsidR="00F87DAF" w:rsidRDefault="001756B9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ENG 42</w:t>
          </w:r>
          <w:r w:rsidR="009D72B3">
            <w:rPr>
              <w:rFonts w:asciiTheme="majorHAnsi" w:hAnsiTheme="majorHAnsi" w:cs="Arial"/>
              <w:sz w:val="20"/>
              <w:szCs w:val="20"/>
            </w:rPr>
            <w:t>4</w:t>
          </w:r>
          <w:r>
            <w:rPr>
              <w:rFonts w:asciiTheme="majorHAnsi" w:hAnsiTheme="majorHAnsi" w:cs="Arial"/>
              <w:sz w:val="20"/>
              <w:szCs w:val="20"/>
            </w:rPr>
            <w:t xml:space="preserve">3, </w:t>
          </w:r>
          <w:r w:rsidR="009D72B3" w:rsidRPr="009D72B3">
            <w:rPr>
              <w:rFonts w:asciiTheme="majorHAnsi" w:hAnsiTheme="majorHAnsi" w:cs="Arial"/>
              <w:sz w:val="20"/>
              <w:szCs w:val="20"/>
            </w:rPr>
            <w:t>Seventeenth-Century Literature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Content>
        <w:p w14:paraId="3A894F4B" w14:textId="1F470C8F" w:rsidR="00F87DAF" w:rsidRDefault="003C48D6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Warren Johnson, Dept. of English, Philosophy, and World Languages, wjohnson@astate.edu, 972-2103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Content>
        <w:p w14:paraId="4C7B7318" w14:textId="7A85231E" w:rsidR="00806DDA" w:rsidRDefault="003C48D6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In an effort to streamline course offerings in literature and respond to changes in staffing, enrollment, and student interest, redundant or unnecessary courses are being proposed for deletion.  Material </w:t>
          </w:r>
          <w:r w:rsidR="009321A6">
            <w:rPr>
              <w:rFonts w:asciiTheme="majorHAnsi" w:hAnsiTheme="majorHAnsi" w:cs="Arial"/>
              <w:sz w:val="20"/>
              <w:szCs w:val="20"/>
            </w:rPr>
            <w:t>from</w:t>
          </w:r>
          <w:r>
            <w:rPr>
              <w:rFonts w:asciiTheme="majorHAnsi" w:hAnsiTheme="majorHAnsi" w:cs="Arial"/>
              <w:sz w:val="20"/>
              <w:szCs w:val="20"/>
            </w:rPr>
            <w:t xml:space="preserve"> this course will be integrated into ENG 42</w:t>
          </w:r>
          <w:r w:rsidR="009D72B3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>3.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Content>
        <w:p w14:paraId="43C199FA" w14:textId="0C0F7BD8" w:rsidR="005522D7" w:rsidRDefault="003C48D6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Last offered </w:t>
          </w:r>
          <w:r w:rsidR="004E753C">
            <w:rPr>
              <w:rFonts w:asciiTheme="majorHAnsi" w:hAnsiTheme="majorHAnsi" w:cs="Arial"/>
              <w:sz w:val="20"/>
              <w:szCs w:val="20"/>
            </w:rPr>
            <w:t>Fall 2020</w:t>
          </w:r>
        </w:p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2ADE0014" w:rsidR="00630AD8" w:rsidRPr="00630AD8" w:rsidRDefault="00000000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Content>
          <w:r w:rsidR="003C48D6">
            <w:t>Yes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Content>
        <w:permStart w:id="634796590" w:edGrp="everyone" w:displacedByCustomXml="prev"/>
        <w:p w14:paraId="31057B9E" w14:textId="77777777" w:rsidR="00630AD8" w:rsidRPr="00630AD8" w:rsidRDefault="00630AD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630AD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3CD549B4" w:rsidR="005775A4" w:rsidRPr="005775A4" w:rsidRDefault="00000000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Content>
          <w:r w:rsidR="003C48D6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65EC1F25" w:rsidR="005775A4" w:rsidRPr="005775A4" w:rsidRDefault="00000000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Content>
          <w:r w:rsidR="003C48D6">
            <w:rPr>
              <w:rFonts w:asciiTheme="majorHAnsi" w:hAnsiTheme="majorHAnsi" w:cs="Arial"/>
              <w:sz w:val="20"/>
              <w:szCs w:val="20"/>
            </w:rPr>
            <w:t>as ENG 52</w:t>
          </w:r>
          <w:r w:rsidR="009F2C08">
            <w:rPr>
              <w:rFonts w:asciiTheme="majorHAnsi" w:hAnsiTheme="majorHAnsi" w:cs="Arial"/>
              <w:sz w:val="20"/>
              <w:szCs w:val="20"/>
            </w:rPr>
            <w:t>4</w:t>
          </w:r>
          <w:r w:rsidR="003C48D6">
            <w:rPr>
              <w:rFonts w:asciiTheme="majorHAnsi" w:hAnsiTheme="majorHAnsi" w:cs="Arial"/>
              <w:sz w:val="20"/>
              <w:szCs w:val="20"/>
            </w:rPr>
            <w:t>3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70201DB1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Content>
          <w:r w:rsidR="003C48D6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Content>
          <w:permStart w:id="1691357490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91357490"/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5D024147" w:rsidR="00B478DF" w:rsidRDefault="00000000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Content>
          <w:r w:rsidR="003C48D6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Content>
        <w:permStart w:id="174210218" w:edGrp="everyone" w:displacedByCustomXml="prev"/>
        <w:p w14:paraId="74DCB9B3" w14:textId="77777777" w:rsidR="00343CB5" w:rsidRDefault="00343CB5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24B6FEF3" w14:textId="7D22C695" w:rsidR="005775A4" w:rsidRDefault="005775A4" w:rsidP="003C48D6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3A293FEF" w14:textId="5476492E" w:rsidR="003C48D6" w:rsidRPr="003C48D6" w:rsidRDefault="003C48D6" w:rsidP="003C48D6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3C48D6">
        <w:rPr>
          <w:rFonts w:asciiTheme="majorHAnsi" w:hAnsiTheme="majorHAnsi" w:cs="Arial"/>
          <w:b/>
          <w:sz w:val="20"/>
          <w:szCs w:val="20"/>
        </w:rPr>
        <w:t>Undergraduate Bulletin 2022-2023</w:t>
      </w:r>
    </w:p>
    <w:p w14:paraId="58E24ABE" w14:textId="5D33C8E5" w:rsidR="003C48D6" w:rsidRDefault="003C48D6" w:rsidP="003C48D6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26AED31B" w14:textId="2B26DCBA" w:rsidR="003C48D6" w:rsidRPr="003C48D6" w:rsidRDefault="00000000" w:rsidP="003C48D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6"/>
          <w:szCs w:val="16"/>
        </w:rPr>
      </w:pPr>
      <w:hyperlink r:id="rId9" w:history="1">
        <w:r w:rsidR="003C48D6" w:rsidRPr="003C48D6">
          <w:rPr>
            <w:rStyle w:val="Hyperlink"/>
            <w:rFonts w:asciiTheme="majorHAnsi" w:hAnsiTheme="majorHAnsi" w:cs="Arial"/>
            <w:sz w:val="16"/>
            <w:szCs w:val="16"/>
          </w:rPr>
          <w:t>https://catalog.astate.edu/content.php?filter%5B27%5D=ENG&amp;filter%5B29%5D=&amp;filter%5Bcourse_type%5D=-1&amp;filter%5Bkeyword%5D=&amp;filter%5B32%5D=1&amp;filter%5Bcpage%5D=1&amp;cur_cat_oid=3&amp;expand=&amp;navoid=78&amp;search_database=Filter#acalog_template_course_filter</w:t>
        </w:r>
      </w:hyperlink>
    </w:p>
    <w:p w14:paraId="52050D7D" w14:textId="3B69FBFF" w:rsidR="003C48D6" w:rsidRDefault="003C48D6" w:rsidP="003C48D6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3608527C" w14:textId="77777777" w:rsidR="003C48D6" w:rsidRDefault="003C48D6" w:rsidP="003C48D6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41DAD242" w14:textId="77777777" w:rsidR="009F2C08" w:rsidRPr="009F2C08" w:rsidRDefault="009F2C08" w:rsidP="009F2C08">
      <w:pPr>
        <w:spacing w:after="0" w:line="240" w:lineRule="auto"/>
        <w:rPr>
          <w:rFonts w:ascii="Times New Roman" w:eastAsia="Times New Roman" w:hAnsi="Times New Roman" w:cs="Times New Roman"/>
          <w:strike/>
          <w:color w:val="FF0000"/>
          <w:sz w:val="24"/>
          <w:szCs w:val="24"/>
        </w:rPr>
      </w:pPr>
      <w:r w:rsidRPr="009F2C08">
        <w:rPr>
          <w:rFonts w:ascii="Arial" w:eastAsia="Times New Roman" w:hAnsi="Arial" w:cs="Arial"/>
          <w:color w:val="000000"/>
          <w:sz w:val="20"/>
          <w:szCs w:val="20"/>
        </w:rPr>
        <w:br/>
      </w:r>
      <w:hyperlink r:id="rId10" w:history="1">
        <w:r w:rsidRPr="009F2C08">
          <w:rPr>
            <w:rFonts w:ascii="Arial" w:eastAsia="Times New Roman" w:hAnsi="Arial" w:cs="Arial"/>
            <w:strike/>
            <w:color w:val="FF0000"/>
            <w:sz w:val="20"/>
            <w:szCs w:val="20"/>
            <w:bdr w:val="single" w:sz="6" w:space="0" w:color="444444" w:frame="1"/>
            <w:shd w:val="clear" w:color="auto" w:fill="EEEEEE"/>
          </w:rPr>
          <w:t>ENG 4243 - Seventeenth-Century Literature</w:t>
        </w:r>
      </w:hyperlink>
    </w:p>
    <w:tbl>
      <w:tblPr>
        <w:tblW w:w="9987" w:type="dxa"/>
        <w:tblCellSpacing w:w="1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</w:tblBorders>
        <w:shd w:val="clear" w:color="auto" w:fill="EEEE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7"/>
      </w:tblGrid>
      <w:tr w:rsidR="009F2C08" w:rsidRPr="009F2C08" w14:paraId="3BD7985F" w14:textId="77777777" w:rsidTr="009F2C08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vAlign w:val="bottom"/>
            <w:hideMark/>
          </w:tcPr>
          <w:p w14:paraId="02C0FB62" w14:textId="77777777" w:rsidR="009F2C08" w:rsidRPr="009F2C08" w:rsidRDefault="00000000" w:rsidP="009F2C08">
            <w:pPr>
              <w:spacing w:after="15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hyperlink r:id="rId11" w:tooltip="Print Course (opens a new window)" w:history="1">
              <w:r w:rsidR="009F2C08" w:rsidRPr="009F2C08">
                <w:rPr>
                  <w:rFonts w:ascii="inherit" w:eastAsia="Times New Roman" w:hAnsi="inherit" w:cs="Arial"/>
                  <w:strike/>
                  <w:color w:val="FF0000"/>
                  <w:sz w:val="27"/>
                  <w:szCs w:val="27"/>
                  <w:bdr w:val="none" w:sz="0" w:space="0" w:color="auto" w:frame="1"/>
                </w:rPr>
                <w:t>Print (opens a new window)</w:t>
              </w:r>
            </w:hyperlink>
          </w:p>
          <w:p w14:paraId="40788411" w14:textId="77777777" w:rsidR="009F2C08" w:rsidRPr="009F2C08" w:rsidRDefault="009F2C08" w:rsidP="009F2C08">
            <w:pPr>
              <w:spacing w:before="300" w:after="15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</w:pPr>
            <w:r w:rsidRPr="009F2C08">
              <w:rPr>
                <w:rFonts w:ascii="Arial" w:eastAsia="Times New Roman" w:hAnsi="Arial" w:cs="Arial"/>
                <w:b/>
                <w:bCs/>
                <w:strike/>
                <w:color w:val="FF0000"/>
                <w:sz w:val="24"/>
                <w:szCs w:val="24"/>
              </w:rPr>
              <w:t>ENG 4243 - Seventeenth-Century Literature</w:t>
            </w:r>
          </w:p>
          <w:p w14:paraId="6A6F531F" w14:textId="77777777" w:rsidR="009F2C08" w:rsidRPr="009F2C08" w:rsidRDefault="00911B6B" w:rsidP="009F2C08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>
              <w:rPr>
                <w:rFonts w:ascii="inherit" w:eastAsia="Times New Roman" w:hAnsi="inherit" w:cs="Arial"/>
                <w:strike/>
                <w:noProof/>
                <w:color w:val="FF0000"/>
                <w:sz w:val="20"/>
                <w:szCs w:val="20"/>
              </w:rPr>
              <w:pict w14:anchorId="25477832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4BD4C007" w14:textId="77777777" w:rsidR="009F2C08" w:rsidRPr="009F2C08" w:rsidRDefault="009F2C08" w:rsidP="009F2C08">
            <w:pPr>
              <w:spacing w:after="240" w:line="240" w:lineRule="auto"/>
              <w:textAlignment w:val="baseline"/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</w:pPr>
            <w:r w:rsidRPr="009F2C08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 xml:space="preserve">Sem. </w:t>
            </w:r>
            <w:proofErr w:type="spellStart"/>
            <w:r w:rsidRPr="009F2C08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Hrs</w:t>
            </w:r>
            <w:proofErr w:type="spellEnd"/>
            <w:r w:rsidRPr="009F2C08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:</w:t>
            </w:r>
            <w:r w:rsidRPr="009F2C08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t> </w:t>
            </w:r>
            <w:r w:rsidRPr="009F2C08">
              <w:rPr>
                <w:rFonts w:ascii="inherit" w:eastAsia="Times New Roman" w:hAnsi="inherit" w:cs="Arial"/>
                <w:b/>
                <w:bCs/>
                <w:strike/>
                <w:color w:val="FF0000"/>
                <w:sz w:val="20"/>
                <w:szCs w:val="20"/>
                <w:bdr w:val="none" w:sz="0" w:space="0" w:color="auto" w:frame="1"/>
              </w:rPr>
              <w:t>3</w:t>
            </w:r>
            <w:r w:rsidRPr="009F2C08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</w:r>
            <w:r w:rsidRPr="009F2C08">
              <w:rPr>
                <w:rFonts w:ascii="inherit" w:eastAsia="Times New Roman" w:hAnsi="inherit" w:cs="Arial"/>
                <w:strike/>
                <w:color w:val="FF0000"/>
                <w:sz w:val="20"/>
                <w:szCs w:val="20"/>
              </w:rPr>
              <w:br/>
              <w:t>English literature during the seventeenth century. Selected continental writings may be included. Fall, even.</w:t>
            </w:r>
          </w:p>
        </w:tc>
      </w:tr>
    </w:tbl>
    <w:p w14:paraId="18D813AA" w14:textId="77777777" w:rsidR="005775A4" w:rsidRPr="009F2C08" w:rsidRDefault="005775A4" w:rsidP="004A35D2">
      <w:pPr>
        <w:rPr>
          <w:rFonts w:asciiTheme="majorHAnsi" w:hAnsiTheme="majorHAnsi" w:cs="Arial"/>
          <w:strike/>
          <w:color w:val="FF0000"/>
          <w:sz w:val="20"/>
          <w:szCs w:val="20"/>
        </w:rPr>
      </w:pPr>
    </w:p>
    <w:sectPr w:rsidR="005775A4" w:rsidRPr="009F2C08" w:rsidSect="003845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DD5D" w14:textId="77777777" w:rsidR="00911B6B" w:rsidRDefault="00911B6B" w:rsidP="00AF3758">
      <w:pPr>
        <w:spacing w:after="0" w:line="240" w:lineRule="auto"/>
      </w:pPr>
      <w:r>
        <w:separator/>
      </w:r>
    </w:p>
  </w:endnote>
  <w:endnote w:type="continuationSeparator" w:id="0">
    <w:p w14:paraId="476BA69C" w14:textId="77777777" w:rsidR="00911B6B" w:rsidRDefault="00911B6B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097C" w14:textId="77777777" w:rsidR="00940426" w:rsidRDefault="00940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1D0A0CD4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CAC">
          <w:rPr>
            <w:noProof/>
          </w:rPr>
          <w:t>3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F0CD8" w14:textId="77777777" w:rsidR="00940426" w:rsidRDefault="00940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1F3C3" w14:textId="77777777" w:rsidR="00911B6B" w:rsidRDefault="00911B6B" w:rsidP="00AF3758">
      <w:pPr>
        <w:spacing w:after="0" w:line="240" w:lineRule="auto"/>
      </w:pPr>
      <w:r>
        <w:separator/>
      </w:r>
    </w:p>
  </w:footnote>
  <w:footnote w:type="continuationSeparator" w:id="0">
    <w:p w14:paraId="0BD517A2" w14:textId="77777777" w:rsidR="00911B6B" w:rsidRDefault="00911B6B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5E2E9" w14:textId="066E5D5E" w:rsidR="00DB5F2F" w:rsidRDefault="00DB5F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C5A" w14:textId="53009612" w:rsidR="00DB5F2F" w:rsidRDefault="00DB5F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0BCD1" w14:textId="48086DF0" w:rsidR="00DB5F2F" w:rsidRDefault="00DB5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1090863">
    <w:abstractNumId w:val="1"/>
  </w:num>
  <w:num w:numId="2" w16cid:durableId="1934580715">
    <w:abstractNumId w:val="0"/>
  </w:num>
  <w:num w:numId="3" w16cid:durableId="836308904">
    <w:abstractNumId w:val="5"/>
  </w:num>
  <w:num w:numId="4" w16cid:durableId="1563323374">
    <w:abstractNumId w:val="4"/>
  </w:num>
  <w:num w:numId="5" w16cid:durableId="1661351589">
    <w:abstractNumId w:val="11"/>
  </w:num>
  <w:num w:numId="6" w16cid:durableId="1894729728">
    <w:abstractNumId w:val="14"/>
  </w:num>
  <w:num w:numId="7" w16cid:durableId="141385667">
    <w:abstractNumId w:val="12"/>
  </w:num>
  <w:num w:numId="8" w16cid:durableId="1882746556">
    <w:abstractNumId w:val="2"/>
  </w:num>
  <w:num w:numId="9" w16cid:durableId="1294214842">
    <w:abstractNumId w:val="6"/>
  </w:num>
  <w:num w:numId="10" w16cid:durableId="364329347">
    <w:abstractNumId w:val="9"/>
  </w:num>
  <w:num w:numId="11" w16cid:durableId="224726079">
    <w:abstractNumId w:val="10"/>
  </w:num>
  <w:num w:numId="12" w16cid:durableId="1118178590">
    <w:abstractNumId w:val="13"/>
  </w:num>
  <w:num w:numId="13" w16cid:durableId="533469929">
    <w:abstractNumId w:val="8"/>
  </w:num>
  <w:num w:numId="14" w16cid:durableId="151801956">
    <w:abstractNumId w:val="3"/>
  </w:num>
  <w:num w:numId="15" w16cid:durableId="361395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A7C2E"/>
    <w:rsid w:val="000C3DB7"/>
    <w:rsid w:val="000D06F1"/>
    <w:rsid w:val="000D7355"/>
    <w:rsid w:val="00103070"/>
    <w:rsid w:val="00130E5B"/>
    <w:rsid w:val="00151451"/>
    <w:rsid w:val="001756B9"/>
    <w:rsid w:val="00185D67"/>
    <w:rsid w:val="001A5DD5"/>
    <w:rsid w:val="001A76C0"/>
    <w:rsid w:val="001C6741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77852"/>
    <w:rsid w:val="002917F4"/>
    <w:rsid w:val="002941B8"/>
    <w:rsid w:val="002B41C6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8D6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943E5"/>
    <w:rsid w:val="004A35D2"/>
    <w:rsid w:val="004A7706"/>
    <w:rsid w:val="004D3FDD"/>
    <w:rsid w:val="004E753C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B1871"/>
    <w:rsid w:val="005E24CB"/>
    <w:rsid w:val="00605FC3"/>
    <w:rsid w:val="006179CB"/>
    <w:rsid w:val="00625A9A"/>
    <w:rsid w:val="00627121"/>
    <w:rsid w:val="00630AD8"/>
    <w:rsid w:val="00636DB3"/>
    <w:rsid w:val="00665524"/>
    <w:rsid w:val="006657FB"/>
    <w:rsid w:val="00677A48"/>
    <w:rsid w:val="006A2D6A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A06B9"/>
    <w:rsid w:val="007B15E3"/>
    <w:rsid w:val="007E22C1"/>
    <w:rsid w:val="008061E7"/>
    <w:rsid w:val="00806DDA"/>
    <w:rsid w:val="0083170D"/>
    <w:rsid w:val="00874DA5"/>
    <w:rsid w:val="008829ED"/>
    <w:rsid w:val="00884F7A"/>
    <w:rsid w:val="008C703B"/>
    <w:rsid w:val="008E6C1C"/>
    <w:rsid w:val="00911B6B"/>
    <w:rsid w:val="009321A6"/>
    <w:rsid w:val="00940426"/>
    <w:rsid w:val="009A529F"/>
    <w:rsid w:val="009C18CD"/>
    <w:rsid w:val="009C1ABA"/>
    <w:rsid w:val="009C3C35"/>
    <w:rsid w:val="009C65F8"/>
    <w:rsid w:val="009D458E"/>
    <w:rsid w:val="009D72B3"/>
    <w:rsid w:val="009F2C08"/>
    <w:rsid w:val="009F372C"/>
    <w:rsid w:val="009F46E2"/>
    <w:rsid w:val="00A01035"/>
    <w:rsid w:val="00A0329C"/>
    <w:rsid w:val="00A16BB1"/>
    <w:rsid w:val="00A229EC"/>
    <w:rsid w:val="00A34100"/>
    <w:rsid w:val="00A40CAC"/>
    <w:rsid w:val="00A478B6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A7B2D"/>
    <w:rsid w:val="00BC4660"/>
    <w:rsid w:val="00BD2A0D"/>
    <w:rsid w:val="00BE069E"/>
    <w:rsid w:val="00BE6A44"/>
    <w:rsid w:val="00C12816"/>
    <w:rsid w:val="00C23CC7"/>
    <w:rsid w:val="00C307AB"/>
    <w:rsid w:val="00C334FF"/>
    <w:rsid w:val="00C46718"/>
    <w:rsid w:val="00C81897"/>
    <w:rsid w:val="00C8689C"/>
    <w:rsid w:val="00CA3A6A"/>
    <w:rsid w:val="00CE105C"/>
    <w:rsid w:val="00D0686A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84BDE"/>
    <w:rsid w:val="00EA5F2E"/>
    <w:rsid w:val="00EB4FF5"/>
    <w:rsid w:val="00EC6970"/>
    <w:rsid w:val="00ED2398"/>
    <w:rsid w:val="00ED29E0"/>
    <w:rsid w:val="00EE00C6"/>
    <w:rsid w:val="00EE201E"/>
    <w:rsid w:val="00EF2A44"/>
    <w:rsid w:val="00F31448"/>
    <w:rsid w:val="00F430C8"/>
    <w:rsid w:val="00F478A9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C48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C48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r-only">
    <w:name w:val="sr-only"/>
    <w:basedOn w:val="DefaultParagraphFont"/>
    <w:rsid w:val="003C48D6"/>
  </w:style>
  <w:style w:type="character" w:styleId="Strong">
    <w:name w:val="Strong"/>
    <w:basedOn w:val="DefaultParagraphFont"/>
    <w:uiPriority w:val="22"/>
    <w:qFormat/>
    <w:rsid w:val="003C48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5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0347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15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8546">
              <w:marLeft w:val="45"/>
              <w:marRight w:val="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acalogPopup('preview_course.php?catoid=3&amp;coid=4495&amp;print%27,%20%27preview_course%27,%20770,%20530,%20%27yes%27)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content.php?filter%5B27%5D=ENG&amp;filter%5B29%5D=&amp;filter%5Bcourse_type%5D=-1&amp;filter%5Bkeyword%5D=&amp;filter%5B32%5D=1&amp;filter%5Bcpage%5D=1&amp;cur_cat_oid=3&amp;expand=&amp;navoid=78&amp;search_database=Filter%23acalog_template_course_filter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1E12C0E52ED44A2AE6F85CBA7C820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5BC9F-4BE4-4F11-A365-2497C5340B12}"/>
      </w:docPartPr>
      <w:docPartBody>
        <w:p w:rsidR="003E3353" w:rsidRDefault="00673404" w:rsidP="00673404">
          <w:pPr>
            <w:pStyle w:val="71E12C0E52ED44A2AE6F85CBA7C820ED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47D5BF1A1A3442BC9208E94F8D4B2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A40AE-1991-45B3-B037-269924D3E05E}"/>
      </w:docPartPr>
      <w:docPartBody>
        <w:p w:rsidR="003F68B0" w:rsidRDefault="002D531C" w:rsidP="002D531C">
          <w:pPr>
            <w:pStyle w:val="47D5BF1A1A3442BC9208E94F8D4B2508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8214BCA781B1714F831948B3673C0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11FC-E370-2B45-B7EE-A3E6B8DAD2F4}"/>
      </w:docPartPr>
      <w:docPartBody>
        <w:p w:rsidR="00000000" w:rsidRDefault="000C4FD9" w:rsidP="000C4FD9">
          <w:pPr>
            <w:pStyle w:val="8214BCA781B1714F831948B3673C0A1D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C4FD9"/>
    <w:rsid w:val="0016766D"/>
    <w:rsid w:val="001B45B5"/>
    <w:rsid w:val="001C209A"/>
    <w:rsid w:val="00214B2F"/>
    <w:rsid w:val="002717AE"/>
    <w:rsid w:val="00293FD4"/>
    <w:rsid w:val="002B4884"/>
    <w:rsid w:val="002D531C"/>
    <w:rsid w:val="003317C9"/>
    <w:rsid w:val="0038082A"/>
    <w:rsid w:val="00380F18"/>
    <w:rsid w:val="003A3687"/>
    <w:rsid w:val="003E3353"/>
    <w:rsid w:val="003F68B0"/>
    <w:rsid w:val="00423F7A"/>
    <w:rsid w:val="004518A2"/>
    <w:rsid w:val="004B457A"/>
    <w:rsid w:val="004D0057"/>
    <w:rsid w:val="004E1A75"/>
    <w:rsid w:val="005406C3"/>
    <w:rsid w:val="005632EE"/>
    <w:rsid w:val="00567276"/>
    <w:rsid w:val="00587536"/>
    <w:rsid w:val="005D5D2F"/>
    <w:rsid w:val="00623293"/>
    <w:rsid w:val="00661916"/>
    <w:rsid w:val="00673404"/>
    <w:rsid w:val="006C0858"/>
    <w:rsid w:val="00713AC7"/>
    <w:rsid w:val="00795998"/>
    <w:rsid w:val="007F243F"/>
    <w:rsid w:val="0088037B"/>
    <w:rsid w:val="0090105B"/>
    <w:rsid w:val="00922CC2"/>
    <w:rsid w:val="009B1A71"/>
    <w:rsid w:val="009C0E11"/>
    <w:rsid w:val="00A11836"/>
    <w:rsid w:val="00A11E39"/>
    <w:rsid w:val="00A46107"/>
    <w:rsid w:val="00A77AA6"/>
    <w:rsid w:val="00AD11A1"/>
    <w:rsid w:val="00AD5D56"/>
    <w:rsid w:val="00AE23B2"/>
    <w:rsid w:val="00B133C3"/>
    <w:rsid w:val="00B155E6"/>
    <w:rsid w:val="00B2559E"/>
    <w:rsid w:val="00B46AFF"/>
    <w:rsid w:val="00BA2926"/>
    <w:rsid w:val="00C23116"/>
    <w:rsid w:val="00C35680"/>
    <w:rsid w:val="00CD4EF8"/>
    <w:rsid w:val="00E07E32"/>
    <w:rsid w:val="00E223B8"/>
    <w:rsid w:val="00ED2714"/>
    <w:rsid w:val="00F01E35"/>
    <w:rsid w:val="00F7626A"/>
    <w:rsid w:val="00FB40DB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11E39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71E12C0E52ED44A2AE6F85CBA7C820ED">
    <w:name w:val="71E12C0E52ED44A2AE6F85CBA7C820ED"/>
    <w:rsid w:val="00673404"/>
    <w:pPr>
      <w:spacing w:after="160" w:line="259" w:lineRule="auto"/>
    </w:pPr>
  </w:style>
  <w:style w:type="paragraph" w:customStyle="1" w:styleId="47D5BF1A1A3442BC9208E94F8D4B2508">
    <w:name w:val="47D5BF1A1A3442BC9208E94F8D4B2508"/>
    <w:rsid w:val="002D531C"/>
    <w:pPr>
      <w:spacing w:after="160" w:line="259" w:lineRule="auto"/>
    </w:pPr>
  </w:style>
  <w:style w:type="paragraph" w:customStyle="1" w:styleId="8214BCA781B1714F831948B3673C0A1D">
    <w:name w:val="8214BCA781B1714F831948B3673C0A1D"/>
    <w:rsid w:val="000C4FD9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E841-31AF-B944-BBA6-AC64B88B5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dcterms:created xsi:type="dcterms:W3CDTF">2022-10-17T13:58:00Z</dcterms:created>
  <dcterms:modified xsi:type="dcterms:W3CDTF">2022-11-15T21:12:00Z</dcterms:modified>
</cp:coreProperties>
</file>